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951"/>
        <w:tblW w:w="13858" w:type="dxa"/>
        <w:tblLook w:val="04A0" w:firstRow="1" w:lastRow="0" w:firstColumn="1" w:lastColumn="0" w:noHBand="0" w:noVBand="1"/>
      </w:tblPr>
      <w:tblGrid>
        <w:gridCol w:w="1367"/>
        <w:gridCol w:w="1414"/>
        <w:gridCol w:w="5010"/>
        <w:gridCol w:w="1260"/>
        <w:gridCol w:w="4807"/>
      </w:tblGrid>
      <w:tr w:rsidR="001B2701" w:rsidRPr="001B2701" w:rsidTr="001B2701">
        <w:trPr>
          <w:trHeight w:val="1637"/>
        </w:trPr>
        <w:tc>
          <w:tcPr>
            <w:tcW w:w="1367" w:type="dxa"/>
          </w:tcPr>
          <w:p w:rsidR="00D03947" w:rsidRPr="001B2701" w:rsidRDefault="00D03947" w:rsidP="00D03947">
            <w:r w:rsidRPr="001B2701">
              <w:t xml:space="preserve">Ted </w:t>
            </w:r>
            <w:r w:rsidRPr="001B2701">
              <w:rPr>
                <w:rFonts w:cs="Arial"/>
                <w:color w:val="222222"/>
              </w:rPr>
              <w:t>Baillieu</w:t>
            </w:r>
          </w:p>
        </w:tc>
        <w:tc>
          <w:tcPr>
            <w:tcW w:w="1414" w:type="dxa"/>
          </w:tcPr>
          <w:p w:rsidR="00D03947" w:rsidRPr="001B2701" w:rsidRDefault="00D03947" w:rsidP="00D03947">
            <w:r w:rsidRPr="001B2701">
              <w:t>Victoria</w:t>
            </w:r>
          </w:p>
        </w:tc>
        <w:tc>
          <w:tcPr>
            <w:tcW w:w="5010" w:type="dxa"/>
          </w:tcPr>
          <w:tbl>
            <w:tblPr>
              <w:tblW w:w="4794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4713"/>
            </w:tblGrid>
            <w:tr w:rsidR="001B2701" w:rsidRPr="00D03947" w:rsidTr="001B2701">
              <w:trPr>
                <w:trHeight w:val="467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3947" w:rsidRPr="00D03947" w:rsidRDefault="00D03947" w:rsidP="00D03947">
                  <w:pPr>
                    <w:framePr w:hSpace="180" w:wrap="around" w:vAnchor="page" w:hAnchor="margin" w:y="195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  <w:tc>
                <w:tcPr>
                  <w:tcW w:w="4683" w:type="dxa"/>
                  <w:vAlign w:val="center"/>
                  <w:hideMark/>
                </w:tcPr>
                <w:p w:rsidR="00D03947" w:rsidRPr="00D03947" w:rsidRDefault="00D03947" w:rsidP="00D03947">
                  <w:pPr>
                    <w:framePr w:hSpace="180" w:wrap="around" w:vAnchor="page" w:hAnchor="margin" w:y="1951"/>
                    <w:spacing w:after="0" w:line="240" w:lineRule="auto"/>
                    <w:rPr>
                      <w:rFonts w:eastAsia="Times New Roman" w:cs="Times New Roman"/>
                      <w:lang w:eastAsia="en-AU"/>
                    </w:rPr>
                  </w:pPr>
                  <w:r w:rsidRPr="00D03947">
                    <w:rPr>
                      <w:rFonts w:eastAsia="Times New Roman" w:cs="Times New Roman"/>
                      <w:lang w:eastAsia="en-AU"/>
                    </w:rPr>
                    <w:t>2 December 2010</w:t>
                  </w:r>
                  <w:r w:rsidRPr="00D03947">
                    <w:rPr>
                      <w:rFonts w:eastAsia="Times New Roman" w:cs="Times New Roman"/>
                      <w:vanish/>
                      <w:lang w:eastAsia="en-AU"/>
                    </w:rPr>
                    <w:t xml:space="preserve"> (</w:t>
                  </w:r>
                  <w:r w:rsidRPr="001B2701">
                    <w:rPr>
                      <w:rFonts w:eastAsia="Times New Roman" w:cs="Times New Roman"/>
                      <w:vanish/>
                      <w:lang w:eastAsia="en-AU"/>
                    </w:rPr>
                    <w:t>2010-12-02</w:t>
                  </w:r>
                  <w:r w:rsidRPr="00D03947">
                    <w:rPr>
                      <w:rFonts w:eastAsia="Times New Roman" w:cs="Times New Roman"/>
                      <w:vanish/>
                      <w:lang w:eastAsia="en-AU"/>
                    </w:rPr>
                    <w:t>)</w:t>
                  </w:r>
                  <w:r w:rsidRPr="00D03947">
                    <w:rPr>
                      <w:rFonts w:eastAsia="Times New Roman" w:cs="Times New Roman"/>
                      <w:lang w:eastAsia="en-AU"/>
                    </w:rPr>
                    <w:br/>
                  </w:r>
                  <w:r w:rsidRPr="00D03947">
                    <w:rPr>
                      <w:rFonts w:eastAsia="Times New Roman" w:cs="Times New Roman"/>
                      <w:vanish/>
                      <w:lang w:eastAsia="en-AU"/>
                    </w:rPr>
                    <w:t>7000200000000000000</w:t>
                  </w:r>
                  <w:r w:rsidRPr="00D03947">
                    <w:rPr>
                      <w:rFonts w:eastAsia="Times New Roman" w:cs="Times New Roman"/>
                      <w:lang w:eastAsia="en-AU"/>
                    </w:rPr>
                    <w:t xml:space="preserve">2 years, </w:t>
                  </w:r>
                  <w:r w:rsidRPr="00D03947">
                    <w:rPr>
                      <w:rFonts w:eastAsia="Times New Roman" w:cs="Times New Roman"/>
                      <w:vanish/>
                      <w:lang w:eastAsia="en-AU"/>
                    </w:rPr>
                    <w:t>7001830000000000000</w:t>
                  </w:r>
                  <w:r w:rsidRPr="00D03947">
                    <w:rPr>
                      <w:rFonts w:eastAsia="Times New Roman" w:cs="Times New Roman"/>
                      <w:lang w:eastAsia="en-AU"/>
                    </w:rPr>
                    <w:t>83 days</w:t>
                  </w:r>
                </w:p>
              </w:tc>
            </w:tr>
          </w:tbl>
          <w:p w:rsidR="00D03947" w:rsidRPr="001B2701" w:rsidRDefault="00D03947" w:rsidP="00D03947"/>
        </w:tc>
        <w:tc>
          <w:tcPr>
            <w:tcW w:w="1260" w:type="dxa"/>
          </w:tcPr>
          <w:p w:rsidR="00D03947" w:rsidRPr="001B2701" w:rsidRDefault="00D03947" w:rsidP="00D03947">
            <w:r w:rsidRPr="001B2701">
              <w:t>Liberal Party</w:t>
            </w:r>
          </w:p>
        </w:tc>
        <w:tc>
          <w:tcPr>
            <w:tcW w:w="4807" w:type="dxa"/>
          </w:tcPr>
          <w:p w:rsidR="00D03947" w:rsidRPr="001B2701" w:rsidRDefault="004F7CC3" w:rsidP="004F7CC3">
            <w:pPr>
              <w:rPr>
                <w:rFonts w:cs="Lucida Sans Unicode"/>
              </w:rPr>
            </w:pPr>
            <w:r w:rsidRPr="001B2701">
              <w:rPr>
                <w:rFonts w:cs="Lucida Sans Unicode"/>
              </w:rPr>
              <w:t>1.he was born on July</w:t>
            </w:r>
            <w:r w:rsidRPr="001B2701">
              <w:rPr>
                <w:rFonts w:cs="Lucida Sans Unicode"/>
              </w:rPr>
              <w:t xml:space="preserve"> 31</w:t>
            </w:r>
            <w:r w:rsidRPr="001B2701">
              <w:rPr>
                <w:rFonts w:cs="Lucida Sans Unicode"/>
                <w:vertAlign w:val="superscript"/>
              </w:rPr>
              <w:t>st</w:t>
            </w:r>
          </w:p>
          <w:p w:rsidR="004F7CC3" w:rsidRPr="001B2701" w:rsidRDefault="004F7CC3" w:rsidP="004F7CC3">
            <w:pPr>
              <w:rPr>
                <w:rFonts w:cs="Lucida Sans Unicode"/>
              </w:rPr>
            </w:pPr>
            <w:r w:rsidRPr="001B2701">
              <w:rPr>
                <w:rFonts w:cs="Lucida Sans Unicode"/>
              </w:rPr>
              <w:t>1953</w:t>
            </w:r>
          </w:p>
          <w:p w:rsidR="004F7CC3" w:rsidRPr="001B2701" w:rsidRDefault="004F7CC3" w:rsidP="004F7CC3">
            <w:pPr>
              <w:rPr>
                <w:rFonts w:ascii="Lucida Sans Unicode" w:hAnsi="Lucida Sans Unicode" w:cs="Lucida Sans Unicode"/>
                <w:color w:val="444445"/>
                <w:sz w:val="19"/>
                <w:szCs w:val="19"/>
              </w:rPr>
            </w:pPr>
            <w:r w:rsidRPr="001B2701">
              <w:rPr>
                <w:rFonts w:cs="Lucida Sans Unicode"/>
              </w:rPr>
              <w:t>2.</w:t>
            </w:r>
            <w:r w:rsidR="009C742D" w:rsidRPr="001B2701">
              <w:rPr>
                <w:rFonts w:cs="Lucida Sans Unicode"/>
              </w:rPr>
              <w:t>If Ted Baillieu wasn’t a politician he would have been an architect</w:t>
            </w:r>
            <w:r w:rsidR="009C742D" w:rsidRPr="001B2701">
              <w:rPr>
                <w:rFonts w:ascii="Lucida Sans Unicode" w:hAnsi="Lucida Sans Unicode" w:cs="Lucida Sans Unicode"/>
                <w:sz w:val="19"/>
                <w:szCs w:val="19"/>
              </w:rPr>
              <w:t xml:space="preserve"> </w:t>
            </w:r>
          </w:p>
        </w:tc>
      </w:tr>
      <w:tr w:rsidR="001B2701" w:rsidRPr="001B2701" w:rsidTr="001B2701">
        <w:trPr>
          <w:trHeight w:val="1169"/>
        </w:trPr>
        <w:tc>
          <w:tcPr>
            <w:tcW w:w="1367" w:type="dxa"/>
          </w:tcPr>
          <w:p w:rsidR="00D03947" w:rsidRPr="001B2701" w:rsidRDefault="00D03947" w:rsidP="00D03947">
            <w:r w:rsidRPr="001B2701">
              <w:rPr>
                <w:lang w:val="en"/>
              </w:rPr>
              <w:t xml:space="preserve">Barry O'Farrell </w:t>
            </w:r>
          </w:p>
        </w:tc>
        <w:tc>
          <w:tcPr>
            <w:tcW w:w="1414" w:type="dxa"/>
          </w:tcPr>
          <w:p w:rsidR="00D03947" w:rsidRPr="001B2701" w:rsidRDefault="00D03947" w:rsidP="00D03947">
            <w:r w:rsidRPr="001B2701">
              <w:t>New South Wales</w:t>
            </w:r>
          </w:p>
        </w:tc>
        <w:tc>
          <w:tcPr>
            <w:tcW w:w="5010" w:type="dxa"/>
          </w:tcPr>
          <w:p w:rsidR="00D03947" w:rsidRPr="001B2701" w:rsidRDefault="00D03947" w:rsidP="00D03947">
            <w:r w:rsidRPr="001B2701">
              <w:t xml:space="preserve">  </w:t>
            </w:r>
            <w:r w:rsidRPr="001B2701">
              <w:t>28 March 2011</w:t>
            </w:r>
            <w:r w:rsidRPr="001B2701">
              <w:rPr>
                <w:vanish/>
              </w:rPr>
              <w:t xml:space="preserve"> (</w:t>
            </w:r>
            <w:r w:rsidRPr="001B2701">
              <w:rPr>
                <w:rStyle w:val="bday"/>
                <w:vanish/>
              </w:rPr>
              <w:t>2011-03-28</w:t>
            </w:r>
            <w:r w:rsidRPr="001B2701">
              <w:rPr>
                <w:vanish/>
              </w:rPr>
              <w:t>)</w:t>
            </w:r>
            <w:r w:rsidRPr="001B2701">
              <w:br/>
            </w:r>
            <w:r w:rsidRPr="001B2701">
              <w:t xml:space="preserve">  </w:t>
            </w:r>
            <w:r w:rsidRPr="001B2701">
              <w:rPr>
                <w:vanish/>
              </w:rPr>
              <w:t>7000100000000000000</w:t>
            </w:r>
            <w:r w:rsidRPr="001B2701">
              <w:t xml:space="preserve">1 year, </w:t>
            </w:r>
            <w:r w:rsidRPr="001B2701">
              <w:rPr>
                <w:vanish/>
              </w:rPr>
              <w:t>7002332000000000000</w:t>
            </w:r>
            <w:r w:rsidRPr="001B2701">
              <w:t>332 days</w:t>
            </w:r>
          </w:p>
        </w:tc>
        <w:tc>
          <w:tcPr>
            <w:tcW w:w="1260" w:type="dxa"/>
          </w:tcPr>
          <w:p w:rsidR="00D03947" w:rsidRPr="001B2701" w:rsidRDefault="00D03947" w:rsidP="00D03947">
            <w:r w:rsidRPr="001B2701">
              <w:t>Liberal Party</w:t>
            </w:r>
          </w:p>
        </w:tc>
        <w:tc>
          <w:tcPr>
            <w:tcW w:w="4807" w:type="dxa"/>
          </w:tcPr>
          <w:p w:rsidR="00D03947" w:rsidRPr="001B2701" w:rsidRDefault="009C742D" w:rsidP="00D03947">
            <w:pPr>
              <w:rPr>
                <w:rStyle w:val="kno-fv-vq"/>
                <w:rFonts w:cs="Arial"/>
              </w:rPr>
            </w:pPr>
            <w:r w:rsidRPr="001B2701">
              <w:t xml:space="preserve">1.He was born on </w:t>
            </w:r>
            <w:r w:rsidRPr="001B2701">
              <w:rPr>
                <w:rStyle w:val="kno-fv-vq"/>
                <w:rFonts w:cs="Arial"/>
              </w:rPr>
              <w:t>May 24, 1959</w:t>
            </w:r>
          </w:p>
          <w:p w:rsidR="009C742D" w:rsidRPr="001B2701" w:rsidRDefault="009C742D" w:rsidP="00D03947">
            <w:r w:rsidRPr="001B2701">
              <w:rPr>
                <w:rStyle w:val="kno-fv-vq"/>
                <w:rFonts w:cs="Arial"/>
              </w:rPr>
              <w:t>2.He was the youngest of three kids</w:t>
            </w:r>
          </w:p>
        </w:tc>
      </w:tr>
      <w:tr w:rsidR="001B2701" w:rsidRPr="001B2701" w:rsidTr="001B2701">
        <w:trPr>
          <w:trHeight w:val="1389"/>
        </w:trPr>
        <w:tc>
          <w:tcPr>
            <w:tcW w:w="1367" w:type="dxa"/>
          </w:tcPr>
          <w:p w:rsidR="00D03947" w:rsidRPr="001B2701" w:rsidRDefault="00D03947" w:rsidP="00D03947">
            <w:r w:rsidRPr="001B2701">
              <w:rPr>
                <w:lang w:val="en"/>
              </w:rPr>
              <w:t>Campbell Newman</w:t>
            </w:r>
          </w:p>
        </w:tc>
        <w:tc>
          <w:tcPr>
            <w:tcW w:w="1414" w:type="dxa"/>
          </w:tcPr>
          <w:p w:rsidR="00D03947" w:rsidRPr="001B2701" w:rsidRDefault="00D03947" w:rsidP="00D03947">
            <w:r w:rsidRPr="001B2701">
              <w:t>Queensland</w:t>
            </w:r>
          </w:p>
        </w:tc>
        <w:tc>
          <w:tcPr>
            <w:tcW w:w="5010" w:type="dxa"/>
          </w:tcPr>
          <w:p w:rsidR="00D03947" w:rsidRPr="001B2701" w:rsidRDefault="00D03947" w:rsidP="00D03947">
            <w:r w:rsidRPr="001B2701">
              <w:t xml:space="preserve">  </w:t>
            </w:r>
            <w:r w:rsidRPr="001B2701">
              <w:t>26 March 2012</w:t>
            </w:r>
            <w:r w:rsidRPr="001B2701">
              <w:rPr>
                <w:vanish/>
              </w:rPr>
              <w:t xml:space="preserve"> (</w:t>
            </w:r>
            <w:r w:rsidRPr="001B2701">
              <w:rPr>
                <w:rStyle w:val="bday"/>
                <w:vanish/>
              </w:rPr>
              <w:t>2012-03-26</w:t>
            </w:r>
            <w:r w:rsidRPr="001B2701">
              <w:rPr>
                <w:vanish/>
              </w:rPr>
              <w:t>)</w:t>
            </w:r>
            <w:r w:rsidRPr="001B2701">
              <w:br/>
            </w:r>
            <w:r w:rsidRPr="001B2701">
              <w:t xml:space="preserve">  </w:t>
            </w:r>
            <w:r w:rsidRPr="001B2701">
              <w:rPr>
                <w:vanish/>
              </w:rPr>
              <w:t>5000000000000000000</w:t>
            </w:r>
            <w:r w:rsidRPr="001B2701">
              <w:t xml:space="preserve">0 years, </w:t>
            </w:r>
            <w:r w:rsidRPr="001B2701">
              <w:rPr>
                <w:vanish/>
              </w:rPr>
              <w:t>7002335000000000000</w:t>
            </w:r>
            <w:r w:rsidRPr="001B2701">
              <w:t>335 days</w:t>
            </w:r>
          </w:p>
        </w:tc>
        <w:tc>
          <w:tcPr>
            <w:tcW w:w="1260" w:type="dxa"/>
          </w:tcPr>
          <w:p w:rsidR="00D03947" w:rsidRPr="001B2701" w:rsidRDefault="00D03947" w:rsidP="00D03947">
            <w:r w:rsidRPr="001B2701">
              <w:t>Liberal Party</w:t>
            </w:r>
          </w:p>
        </w:tc>
        <w:tc>
          <w:tcPr>
            <w:tcW w:w="4807" w:type="dxa"/>
          </w:tcPr>
          <w:p w:rsidR="00D03947" w:rsidRPr="001B2701" w:rsidRDefault="002864A3" w:rsidP="002864A3">
            <w:pPr>
              <w:rPr>
                <w:lang w:val="en"/>
              </w:rPr>
            </w:pPr>
            <w:r w:rsidRPr="001B2701">
              <w:rPr>
                <w:lang w:val="en"/>
              </w:rPr>
              <w:t xml:space="preserve">1.  he was </w:t>
            </w:r>
            <w:r w:rsidRPr="001B2701">
              <w:rPr>
                <w:lang w:val="en"/>
              </w:rPr>
              <w:t>born on 12 August</w:t>
            </w:r>
          </w:p>
          <w:p w:rsidR="002864A3" w:rsidRPr="001B2701" w:rsidRDefault="002864A3" w:rsidP="002864A3">
            <w:r w:rsidRPr="001B2701">
              <w:t xml:space="preserve">2.His parents represented Tasmania in the federal parliament </w:t>
            </w:r>
          </w:p>
        </w:tc>
      </w:tr>
      <w:tr w:rsidR="001B2701" w:rsidRPr="001B2701" w:rsidTr="001B2701">
        <w:trPr>
          <w:trHeight w:val="1155"/>
        </w:trPr>
        <w:tc>
          <w:tcPr>
            <w:tcW w:w="1367" w:type="dxa"/>
          </w:tcPr>
          <w:p w:rsidR="00D03947" w:rsidRPr="001B2701" w:rsidRDefault="00D03947" w:rsidP="00D03947">
            <w:r w:rsidRPr="001B2701">
              <w:t>Terry Mills</w:t>
            </w:r>
          </w:p>
        </w:tc>
        <w:tc>
          <w:tcPr>
            <w:tcW w:w="1414" w:type="dxa"/>
          </w:tcPr>
          <w:p w:rsidR="00D03947" w:rsidRPr="001B2701" w:rsidRDefault="00D03947" w:rsidP="00D03947">
            <w:r w:rsidRPr="001B2701">
              <w:t>Northern Territory</w:t>
            </w:r>
          </w:p>
        </w:tc>
        <w:tc>
          <w:tcPr>
            <w:tcW w:w="5010" w:type="dxa"/>
          </w:tcPr>
          <w:p w:rsidR="00D03947" w:rsidRPr="001B2701" w:rsidRDefault="00D03947" w:rsidP="00D03947">
            <w:r w:rsidRPr="001B2701">
              <w:t xml:space="preserve">  </w:t>
            </w:r>
            <w:r w:rsidR="005266C9" w:rsidRPr="001B2701">
              <w:t>29 August 2012</w:t>
            </w:r>
            <w:r w:rsidR="005266C9" w:rsidRPr="001B2701">
              <w:rPr>
                <w:vanish/>
              </w:rPr>
              <w:t xml:space="preserve"> (</w:t>
            </w:r>
            <w:r w:rsidR="005266C9" w:rsidRPr="001B2701">
              <w:rPr>
                <w:rStyle w:val="bday"/>
                <w:vanish/>
              </w:rPr>
              <w:t>2012-08-29</w:t>
            </w:r>
            <w:r w:rsidR="005266C9" w:rsidRPr="001B2701">
              <w:rPr>
                <w:vanish/>
              </w:rPr>
              <w:t>)</w:t>
            </w:r>
            <w:r w:rsidR="005266C9" w:rsidRPr="001B2701">
              <w:br/>
            </w:r>
            <w:r w:rsidR="005266C9" w:rsidRPr="001B2701">
              <w:t xml:space="preserve">  </w:t>
            </w:r>
            <w:r w:rsidR="005266C9" w:rsidRPr="001B2701">
              <w:rPr>
                <w:vanish/>
              </w:rPr>
              <w:t>5000000000000000000</w:t>
            </w:r>
            <w:r w:rsidR="005266C9" w:rsidRPr="001B2701">
              <w:t xml:space="preserve">0 years, </w:t>
            </w:r>
            <w:r w:rsidR="005266C9" w:rsidRPr="001B2701">
              <w:rPr>
                <w:vanish/>
              </w:rPr>
              <w:t>7002178000000000000</w:t>
            </w:r>
            <w:r w:rsidR="005266C9" w:rsidRPr="001B2701">
              <w:t>178 days</w:t>
            </w:r>
          </w:p>
        </w:tc>
        <w:tc>
          <w:tcPr>
            <w:tcW w:w="1260" w:type="dxa"/>
          </w:tcPr>
          <w:p w:rsidR="00D03947" w:rsidRPr="001B2701" w:rsidRDefault="00D03947" w:rsidP="00D03947">
            <w:r w:rsidRPr="001B2701">
              <w:t>Country Liberal Party</w:t>
            </w:r>
          </w:p>
        </w:tc>
        <w:tc>
          <w:tcPr>
            <w:tcW w:w="4807" w:type="dxa"/>
          </w:tcPr>
          <w:p w:rsidR="00D03947" w:rsidRPr="001B2701" w:rsidRDefault="009C742D" w:rsidP="00D03947">
            <w:pPr>
              <w:rPr>
                <w:lang w:val="en"/>
              </w:rPr>
            </w:pPr>
            <w:r w:rsidRPr="001B2701">
              <w:t>1.</w:t>
            </w:r>
            <w:r w:rsidR="002864A3" w:rsidRPr="001B2701">
              <w:rPr>
                <w:lang w:val="en"/>
              </w:rPr>
              <w:t xml:space="preserve">He was </w:t>
            </w:r>
            <w:r w:rsidR="002864A3" w:rsidRPr="001B2701">
              <w:rPr>
                <w:lang w:val="en"/>
              </w:rPr>
              <w:t>born 22 December 1957</w:t>
            </w:r>
          </w:p>
          <w:p w:rsidR="002864A3" w:rsidRPr="001B2701" w:rsidRDefault="002864A3" w:rsidP="00D03947">
            <w:r w:rsidRPr="001B2701">
              <w:rPr>
                <w:lang w:val="en"/>
              </w:rPr>
              <w:t>2.In 1983 he was a teacher at a private school</w:t>
            </w:r>
          </w:p>
        </w:tc>
      </w:tr>
      <w:tr w:rsidR="001B2701" w:rsidRPr="001B2701" w:rsidTr="001B2701">
        <w:trPr>
          <w:trHeight w:val="701"/>
        </w:trPr>
        <w:tc>
          <w:tcPr>
            <w:tcW w:w="1367" w:type="dxa"/>
          </w:tcPr>
          <w:p w:rsidR="00D03947" w:rsidRPr="001B2701" w:rsidRDefault="00D03947" w:rsidP="00D03947">
            <w:r w:rsidRPr="001B2701">
              <w:t>Colin Barnett</w:t>
            </w:r>
          </w:p>
        </w:tc>
        <w:tc>
          <w:tcPr>
            <w:tcW w:w="1414" w:type="dxa"/>
          </w:tcPr>
          <w:p w:rsidR="00D03947" w:rsidRPr="001B2701" w:rsidRDefault="00D03947" w:rsidP="00D03947">
            <w:r w:rsidRPr="001B2701">
              <w:t>Western Australia</w:t>
            </w:r>
          </w:p>
        </w:tc>
        <w:tc>
          <w:tcPr>
            <w:tcW w:w="5010" w:type="dxa"/>
          </w:tcPr>
          <w:p w:rsidR="00D03947" w:rsidRPr="001B2701" w:rsidRDefault="005266C9" w:rsidP="00D03947">
            <w:r w:rsidRPr="001B2701">
              <w:t xml:space="preserve">  </w:t>
            </w:r>
            <w:r w:rsidRPr="001B2701">
              <w:t>23 September 2008</w:t>
            </w:r>
            <w:r w:rsidRPr="001B2701">
              <w:rPr>
                <w:vanish/>
              </w:rPr>
              <w:t xml:space="preserve"> (</w:t>
            </w:r>
            <w:r w:rsidRPr="001B2701">
              <w:rPr>
                <w:rStyle w:val="bday"/>
                <w:vanish/>
              </w:rPr>
              <w:t>2008-09-23</w:t>
            </w:r>
            <w:r w:rsidRPr="001B2701">
              <w:rPr>
                <w:vanish/>
              </w:rPr>
              <w:t>)</w:t>
            </w:r>
            <w:r w:rsidRPr="001B2701">
              <w:br/>
            </w:r>
            <w:r w:rsidRPr="001B2701">
              <w:t xml:space="preserve">  </w:t>
            </w:r>
            <w:r w:rsidRPr="001B2701">
              <w:rPr>
                <w:vanish/>
              </w:rPr>
              <w:t>7000400000000000000</w:t>
            </w:r>
            <w:r w:rsidRPr="001B2701">
              <w:t xml:space="preserve">4 years, </w:t>
            </w:r>
            <w:r w:rsidRPr="001B2701">
              <w:rPr>
                <w:vanish/>
              </w:rPr>
              <w:t>7002153000000000000</w:t>
            </w:r>
            <w:r w:rsidRPr="001B2701">
              <w:t>153 days</w:t>
            </w:r>
          </w:p>
        </w:tc>
        <w:tc>
          <w:tcPr>
            <w:tcW w:w="1260" w:type="dxa"/>
          </w:tcPr>
          <w:p w:rsidR="00D03947" w:rsidRPr="001B2701" w:rsidRDefault="00D03947" w:rsidP="00D03947">
            <w:r w:rsidRPr="001B2701">
              <w:t>Liberal Party</w:t>
            </w:r>
          </w:p>
        </w:tc>
        <w:tc>
          <w:tcPr>
            <w:tcW w:w="4807" w:type="dxa"/>
          </w:tcPr>
          <w:p w:rsidR="00D03947" w:rsidRPr="001B2701" w:rsidRDefault="002864A3" w:rsidP="002864A3">
            <w:pPr>
              <w:rPr>
                <w:lang w:val="en"/>
              </w:rPr>
            </w:pPr>
            <w:r w:rsidRPr="001B2701">
              <w:rPr>
                <w:lang w:val="en"/>
              </w:rPr>
              <w:t xml:space="preserve">1. He was born on the </w:t>
            </w:r>
            <w:r w:rsidRPr="001B2701">
              <w:rPr>
                <w:lang w:val="en"/>
              </w:rPr>
              <w:t>15 July 1950</w:t>
            </w:r>
          </w:p>
          <w:p w:rsidR="002864A3" w:rsidRPr="001B2701" w:rsidRDefault="002864A3" w:rsidP="002D5FD7">
            <w:r w:rsidRPr="001B2701">
              <w:t>2.</w:t>
            </w:r>
            <w:r w:rsidR="002D5FD7">
              <w:rPr>
                <w:rStyle w:val="PlaceholderText"/>
                <w:lang w:val="en"/>
              </w:rPr>
              <w:t xml:space="preserve"> </w:t>
            </w:r>
            <w:r w:rsidR="002D5FD7" w:rsidRPr="002D5FD7">
              <w:rPr>
                <w:rStyle w:val="Strong"/>
                <w:b w:val="0"/>
              </w:rPr>
              <w:t>He graduated from</w:t>
            </w:r>
            <w:r w:rsidR="002D5FD7">
              <w:rPr>
                <w:rStyle w:val="Strong"/>
              </w:rPr>
              <w:t xml:space="preserve">  </w:t>
            </w:r>
            <w:r w:rsidR="006C0F43" w:rsidRPr="006C0F43">
              <w:rPr>
                <w:rStyle w:val="Strong"/>
                <w:b w:val="0"/>
              </w:rPr>
              <w:t xml:space="preserve">the University of western Australia with </w:t>
            </w:r>
            <w:proofErr w:type="spellStart"/>
            <w:r w:rsidR="006C0F43" w:rsidRPr="006C0F43">
              <w:rPr>
                <w:rStyle w:val="Strong"/>
                <w:b w:val="0"/>
              </w:rPr>
              <w:t>a</w:t>
            </w:r>
            <w:proofErr w:type="spellEnd"/>
            <w:r w:rsidR="006C0F43" w:rsidRPr="006C0F43">
              <w:rPr>
                <w:rStyle w:val="Strong"/>
                <w:b w:val="0"/>
              </w:rPr>
              <w:t xml:space="preserve"> economics degree</w:t>
            </w:r>
          </w:p>
        </w:tc>
      </w:tr>
      <w:tr w:rsidR="001B2701" w:rsidRPr="001B2701" w:rsidTr="001B2701">
        <w:trPr>
          <w:trHeight w:val="467"/>
        </w:trPr>
        <w:tc>
          <w:tcPr>
            <w:tcW w:w="1367" w:type="dxa"/>
          </w:tcPr>
          <w:p w:rsidR="00D03947" w:rsidRPr="001B2701" w:rsidRDefault="00D03947" w:rsidP="00D03947">
            <w:r w:rsidRPr="001B2701">
              <w:t xml:space="preserve">Jay </w:t>
            </w:r>
            <w:proofErr w:type="spellStart"/>
            <w:r w:rsidRPr="001B2701">
              <w:rPr>
                <w:lang w:val="en"/>
              </w:rPr>
              <w:t>Weatherill</w:t>
            </w:r>
            <w:proofErr w:type="spellEnd"/>
          </w:p>
        </w:tc>
        <w:tc>
          <w:tcPr>
            <w:tcW w:w="1414" w:type="dxa"/>
          </w:tcPr>
          <w:p w:rsidR="00D03947" w:rsidRPr="001B2701" w:rsidRDefault="00D03947" w:rsidP="00D03947">
            <w:r w:rsidRPr="001B2701">
              <w:t>South Australia</w:t>
            </w:r>
          </w:p>
        </w:tc>
        <w:tc>
          <w:tcPr>
            <w:tcW w:w="5010" w:type="dxa"/>
          </w:tcPr>
          <w:p w:rsidR="00D03947" w:rsidRPr="001B2701" w:rsidRDefault="004F7CC3" w:rsidP="00D03947">
            <w:r w:rsidRPr="001B2701">
              <w:t xml:space="preserve">  </w:t>
            </w:r>
            <w:r w:rsidRPr="001B2701">
              <w:t>21 October 2011</w:t>
            </w:r>
            <w:r w:rsidRPr="001B2701">
              <w:rPr>
                <w:vanish/>
              </w:rPr>
              <w:t xml:space="preserve"> (</w:t>
            </w:r>
            <w:r w:rsidRPr="001B2701">
              <w:rPr>
                <w:rStyle w:val="bday"/>
                <w:vanish/>
              </w:rPr>
              <w:t>2011-10-21</w:t>
            </w:r>
            <w:r w:rsidRPr="001B2701">
              <w:rPr>
                <w:vanish/>
              </w:rPr>
              <w:t>)</w:t>
            </w:r>
            <w:r w:rsidRPr="001B2701">
              <w:br/>
            </w:r>
            <w:r w:rsidRPr="001B2701">
              <w:t xml:space="preserve">  </w:t>
            </w:r>
            <w:r w:rsidRPr="001B2701">
              <w:rPr>
                <w:vanish/>
              </w:rPr>
              <w:t>7000100000000000000</w:t>
            </w:r>
            <w:r w:rsidRPr="001B2701">
              <w:t xml:space="preserve">1 year, </w:t>
            </w:r>
            <w:r w:rsidRPr="001B2701">
              <w:rPr>
                <w:vanish/>
              </w:rPr>
              <w:t>7002125000000000000</w:t>
            </w:r>
            <w:r w:rsidRPr="001B2701">
              <w:t>125 days</w:t>
            </w:r>
          </w:p>
        </w:tc>
        <w:tc>
          <w:tcPr>
            <w:tcW w:w="1260" w:type="dxa"/>
          </w:tcPr>
          <w:p w:rsidR="00D03947" w:rsidRPr="001B2701" w:rsidRDefault="00D03947" w:rsidP="00D03947">
            <w:r w:rsidRPr="001B2701">
              <w:t>Labor Party</w:t>
            </w:r>
          </w:p>
        </w:tc>
        <w:tc>
          <w:tcPr>
            <w:tcW w:w="4807" w:type="dxa"/>
          </w:tcPr>
          <w:p w:rsidR="00D03947" w:rsidRDefault="009C742D" w:rsidP="00D03947">
            <w:r w:rsidRPr="001B2701">
              <w:t>1.</w:t>
            </w:r>
            <w:r w:rsidR="001B2701">
              <w:t>He was born 1963</w:t>
            </w:r>
          </w:p>
          <w:p w:rsidR="002D5FD7" w:rsidRPr="001B2701" w:rsidRDefault="002D5FD7" w:rsidP="00D03947">
            <w:r>
              <w:t>2.</w:t>
            </w:r>
            <w:r>
              <w:rPr>
                <w:rStyle w:val="PlaceholderText"/>
                <w:lang w:val="en"/>
              </w:rPr>
              <w:t xml:space="preserve"> </w:t>
            </w:r>
            <w:r w:rsidRPr="002D5FD7">
              <w:rPr>
                <w:rStyle w:val="Strong"/>
                <w:b w:val="0"/>
                <w:lang w:val="en"/>
              </w:rPr>
              <w:t xml:space="preserve">JAY </w:t>
            </w:r>
            <w:proofErr w:type="spellStart"/>
            <w:r w:rsidRPr="002D5FD7">
              <w:rPr>
                <w:rStyle w:val="Strong"/>
                <w:b w:val="0"/>
                <w:lang w:val="en"/>
              </w:rPr>
              <w:t>Weatherill</w:t>
            </w:r>
            <w:proofErr w:type="spellEnd"/>
            <w:r w:rsidRPr="002D5FD7">
              <w:rPr>
                <w:rStyle w:val="Strong"/>
                <w:b w:val="0"/>
                <w:lang w:val="en"/>
              </w:rPr>
              <w:t xml:space="preserve"> is the only minister remaining from Mike </w:t>
            </w:r>
            <w:proofErr w:type="spellStart"/>
            <w:r w:rsidRPr="002D5FD7">
              <w:rPr>
                <w:rStyle w:val="Strong"/>
                <w:b w:val="0"/>
                <w:lang w:val="en"/>
              </w:rPr>
              <w:t>Rann's</w:t>
            </w:r>
            <w:proofErr w:type="spellEnd"/>
            <w:r w:rsidRPr="002D5FD7">
              <w:rPr>
                <w:rStyle w:val="Strong"/>
                <w:b w:val="0"/>
                <w:lang w:val="en"/>
              </w:rPr>
              <w:t xml:space="preserve"> first Cabinet in 2002, writes Brad Crouch.</w:t>
            </w:r>
          </w:p>
        </w:tc>
      </w:tr>
      <w:tr w:rsidR="001B2701" w:rsidRPr="001B2701" w:rsidTr="001B2701">
        <w:trPr>
          <w:trHeight w:val="467"/>
        </w:trPr>
        <w:tc>
          <w:tcPr>
            <w:tcW w:w="1367" w:type="dxa"/>
          </w:tcPr>
          <w:p w:rsidR="00D03947" w:rsidRPr="001B2701" w:rsidRDefault="00D03947" w:rsidP="00D03947">
            <w:r w:rsidRPr="001B2701">
              <w:t>Lara Giddings</w:t>
            </w:r>
          </w:p>
        </w:tc>
        <w:tc>
          <w:tcPr>
            <w:tcW w:w="1414" w:type="dxa"/>
          </w:tcPr>
          <w:p w:rsidR="00D03947" w:rsidRPr="001B2701" w:rsidRDefault="00D03947" w:rsidP="00D03947">
            <w:r w:rsidRPr="001B2701">
              <w:t xml:space="preserve">Tasmania </w:t>
            </w:r>
          </w:p>
        </w:tc>
        <w:tc>
          <w:tcPr>
            <w:tcW w:w="5010" w:type="dxa"/>
          </w:tcPr>
          <w:p w:rsidR="00D03947" w:rsidRPr="001B2701" w:rsidRDefault="004F7CC3" w:rsidP="00D03947">
            <w:r w:rsidRPr="001B2701">
              <w:t xml:space="preserve">  </w:t>
            </w:r>
            <w:r w:rsidRPr="001B2701">
              <w:t>24 January 2011</w:t>
            </w:r>
            <w:r w:rsidRPr="001B2701">
              <w:rPr>
                <w:vanish/>
              </w:rPr>
              <w:t xml:space="preserve"> (</w:t>
            </w:r>
            <w:r w:rsidRPr="001B2701">
              <w:rPr>
                <w:rStyle w:val="bday"/>
                <w:vanish/>
              </w:rPr>
              <w:t>2011-01-24</w:t>
            </w:r>
            <w:r w:rsidRPr="001B2701">
              <w:rPr>
                <w:vanish/>
              </w:rPr>
              <w:t>)</w:t>
            </w:r>
            <w:r w:rsidRPr="001B2701">
              <w:br/>
            </w:r>
            <w:r w:rsidRPr="001B2701">
              <w:t xml:space="preserve">  </w:t>
            </w:r>
            <w:r w:rsidRPr="001B2701">
              <w:rPr>
                <w:vanish/>
              </w:rPr>
              <w:t>7000200000000000000</w:t>
            </w:r>
            <w:r w:rsidRPr="001B2701">
              <w:t xml:space="preserve">2 years, </w:t>
            </w:r>
            <w:r w:rsidRPr="001B2701">
              <w:rPr>
                <w:vanish/>
              </w:rPr>
              <w:t>7001300000000000000</w:t>
            </w:r>
            <w:r w:rsidRPr="001B2701">
              <w:t>30 days</w:t>
            </w:r>
          </w:p>
        </w:tc>
        <w:tc>
          <w:tcPr>
            <w:tcW w:w="1260" w:type="dxa"/>
          </w:tcPr>
          <w:p w:rsidR="00D03947" w:rsidRPr="001B2701" w:rsidRDefault="00D03947" w:rsidP="00D03947">
            <w:r w:rsidRPr="001B2701">
              <w:t>Labor Party</w:t>
            </w:r>
          </w:p>
        </w:tc>
        <w:tc>
          <w:tcPr>
            <w:tcW w:w="4807" w:type="dxa"/>
          </w:tcPr>
          <w:p w:rsidR="00D03947" w:rsidRDefault="009C742D" w:rsidP="00D03947">
            <w:pPr>
              <w:rPr>
                <w:lang w:val="en"/>
              </w:rPr>
            </w:pPr>
            <w:r w:rsidRPr="001B2701">
              <w:t>1.</w:t>
            </w:r>
            <w:r w:rsidR="001B2701">
              <w:t xml:space="preserve">She was born on the </w:t>
            </w:r>
            <w:r w:rsidR="001B2701">
              <w:rPr>
                <w:lang w:val="en"/>
              </w:rPr>
              <w:t xml:space="preserve"> 14 November 1972</w:t>
            </w:r>
          </w:p>
          <w:p w:rsidR="002D5FD7" w:rsidRPr="002D5FD7" w:rsidRDefault="001B2701" w:rsidP="00D03947">
            <w:pPr>
              <w:rPr>
                <w:lang w:val="en"/>
              </w:rPr>
            </w:pPr>
            <w:r>
              <w:rPr>
                <w:lang w:val="en"/>
              </w:rPr>
              <w:t>2.</w:t>
            </w:r>
            <w:r w:rsidR="002D5FD7">
              <w:rPr>
                <w:lang w:val="en"/>
              </w:rPr>
              <w:t>she is the first woman premier in Tasmania</w:t>
            </w:r>
          </w:p>
        </w:tc>
      </w:tr>
      <w:tr w:rsidR="001B2701" w:rsidRPr="001B2701" w:rsidTr="001B2701">
        <w:trPr>
          <w:trHeight w:val="1329"/>
        </w:trPr>
        <w:tc>
          <w:tcPr>
            <w:tcW w:w="1367" w:type="dxa"/>
          </w:tcPr>
          <w:p w:rsidR="00D03947" w:rsidRPr="001B2701" w:rsidRDefault="00D03947" w:rsidP="00D03947">
            <w:hyperlink r:id="rId6" w:tooltip="Katy Gallagher" w:history="1">
              <w:r w:rsidRPr="001B2701">
                <w:rPr>
                  <w:rStyle w:val="Hyperlink"/>
                  <w:color w:val="E36C0A" w:themeColor="accent6" w:themeShade="BF"/>
                  <w:u w:val="none"/>
                </w:rPr>
                <w:t>Katy Gallagher</w:t>
              </w:r>
            </w:hyperlink>
          </w:p>
        </w:tc>
        <w:tc>
          <w:tcPr>
            <w:tcW w:w="1414" w:type="dxa"/>
          </w:tcPr>
          <w:p w:rsidR="00D03947" w:rsidRPr="001B2701" w:rsidRDefault="00D03947" w:rsidP="00D03947">
            <w:r w:rsidRPr="001B2701">
              <w:t>ACT</w:t>
            </w:r>
          </w:p>
        </w:tc>
        <w:tc>
          <w:tcPr>
            <w:tcW w:w="5010" w:type="dxa"/>
          </w:tcPr>
          <w:p w:rsidR="00D03947" w:rsidRPr="001B2701" w:rsidRDefault="004F7CC3" w:rsidP="00D03947">
            <w:r w:rsidRPr="001B2701">
              <w:t xml:space="preserve">  </w:t>
            </w:r>
            <w:r w:rsidRPr="001B2701">
              <w:t>16 May 2011</w:t>
            </w:r>
            <w:r w:rsidRPr="001B2701">
              <w:rPr>
                <w:vanish/>
              </w:rPr>
              <w:t xml:space="preserve"> (</w:t>
            </w:r>
            <w:r w:rsidRPr="001B2701">
              <w:rPr>
                <w:rStyle w:val="bday"/>
                <w:vanish/>
              </w:rPr>
              <w:t>2011-05-16</w:t>
            </w:r>
            <w:r w:rsidRPr="001B2701">
              <w:rPr>
                <w:vanish/>
              </w:rPr>
              <w:t>)</w:t>
            </w:r>
            <w:r w:rsidRPr="001B2701">
              <w:br/>
            </w:r>
            <w:r w:rsidRPr="001B2701">
              <w:t xml:space="preserve">  </w:t>
            </w:r>
            <w:r w:rsidRPr="001B2701">
              <w:rPr>
                <w:vanish/>
              </w:rPr>
              <w:t>7000100000000000000</w:t>
            </w:r>
            <w:r w:rsidRPr="001B2701">
              <w:t xml:space="preserve">1 year, </w:t>
            </w:r>
            <w:r w:rsidRPr="001B2701">
              <w:rPr>
                <w:vanish/>
              </w:rPr>
              <w:t>7002283000000000000</w:t>
            </w:r>
            <w:r w:rsidRPr="001B2701">
              <w:t>283 days</w:t>
            </w:r>
          </w:p>
        </w:tc>
        <w:tc>
          <w:tcPr>
            <w:tcW w:w="1260" w:type="dxa"/>
          </w:tcPr>
          <w:p w:rsidR="00D03947" w:rsidRPr="001B2701" w:rsidRDefault="00D03947" w:rsidP="00D03947">
            <w:r w:rsidRPr="001B2701">
              <w:t>Labor Party</w:t>
            </w:r>
          </w:p>
        </w:tc>
        <w:tc>
          <w:tcPr>
            <w:tcW w:w="4807" w:type="dxa"/>
          </w:tcPr>
          <w:p w:rsidR="00D03947" w:rsidRPr="001B2701" w:rsidRDefault="001B2701" w:rsidP="001B2701">
            <w:pPr>
              <w:pStyle w:val="ListParagraph"/>
              <w:numPr>
                <w:ilvl w:val="0"/>
                <w:numId w:val="5"/>
              </w:numPr>
              <w:rPr>
                <w:rStyle w:val="kno-fv-vq"/>
                <w:rFonts w:cs="Arial"/>
              </w:rPr>
            </w:pPr>
            <w:r w:rsidRPr="001B2701">
              <w:rPr>
                <w:rStyle w:val="PlaceholderText"/>
                <w:rFonts w:cs="Arial"/>
                <w:color w:val="auto"/>
              </w:rPr>
              <w:t xml:space="preserve">she was born on </w:t>
            </w:r>
            <w:r w:rsidRPr="001B2701">
              <w:rPr>
                <w:rStyle w:val="kno-fv-vq"/>
                <w:rFonts w:cs="Arial"/>
              </w:rPr>
              <w:t>March 17, 1970</w:t>
            </w:r>
          </w:p>
          <w:p w:rsidR="001B2701" w:rsidRDefault="002D5FD7" w:rsidP="001B2701">
            <w:pPr>
              <w:pStyle w:val="ListParagraph"/>
              <w:numPr>
                <w:ilvl w:val="0"/>
                <w:numId w:val="5"/>
              </w:numPr>
            </w:pPr>
            <w:r>
              <w:t>her first job was a social worker</w:t>
            </w:r>
          </w:p>
          <w:p w:rsidR="002D5FD7" w:rsidRPr="001B2701" w:rsidRDefault="002D5FD7" w:rsidP="002D5FD7">
            <w:pPr>
              <w:ind w:left="360"/>
            </w:pPr>
          </w:p>
        </w:tc>
      </w:tr>
    </w:tbl>
    <w:p w:rsidR="00D03947" w:rsidRDefault="00D03947">
      <w:bookmarkStart w:id="0" w:name="_GoBack"/>
      <w:bookmarkEnd w:id="0"/>
    </w:p>
    <w:sectPr w:rsidR="00D03947" w:rsidSect="00BA40E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277E2"/>
    <w:multiLevelType w:val="hybridMultilevel"/>
    <w:tmpl w:val="93E4F98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C52D0"/>
    <w:multiLevelType w:val="hybridMultilevel"/>
    <w:tmpl w:val="5D261258"/>
    <w:lvl w:ilvl="0" w:tplc="E21275B6">
      <w:start w:val="1"/>
      <w:numFmt w:val="decimal"/>
      <w:lvlText w:val="%1."/>
      <w:lvlJc w:val="left"/>
      <w:pPr>
        <w:ind w:left="720" w:hanging="360"/>
      </w:pPr>
      <w:rPr>
        <w:rFonts w:ascii="Lucida Sans Unicode" w:hAnsi="Lucida Sans Unicode" w:cs="Lucida Sans Unicode" w:hint="default"/>
        <w:color w:val="444445"/>
        <w:sz w:val="19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E3FEA"/>
    <w:multiLevelType w:val="hybridMultilevel"/>
    <w:tmpl w:val="DD84C0F0"/>
    <w:lvl w:ilvl="0" w:tplc="6510766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6E04D7"/>
    <w:multiLevelType w:val="hybridMultilevel"/>
    <w:tmpl w:val="0D4671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510D0"/>
    <w:multiLevelType w:val="hybridMultilevel"/>
    <w:tmpl w:val="493030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0EA"/>
    <w:rsid w:val="00060CCE"/>
    <w:rsid w:val="000644BD"/>
    <w:rsid w:val="000A299E"/>
    <w:rsid w:val="001B2701"/>
    <w:rsid w:val="00237B54"/>
    <w:rsid w:val="002864A3"/>
    <w:rsid w:val="002D5FD7"/>
    <w:rsid w:val="004F7CC3"/>
    <w:rsid w:val="005266C9"/>
    <w:rsid w:val="00661075"/>
    <w:rsid w:val="006C0F43"/>
    <w:rsid w:val="009C742D"/>
    <w:rsid w:val="00BA40EA"/>
    <w:rsid w:val="00D0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40E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0E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4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60CCE"/>
    <w:rPr>
      <w:color w:val="0000FF"/>
      <w:u w:val="single"/>
    </w:rPr>
  </w:style>
  <w:style w:type="character" w:customStyle="1" w:styleId="bday">
    <w:name w:val="bday"/>
    <w:basedOn w:val="DefaultParagraphFont"/>
    <w:rsid w:val="00D03947"/>
  </w:style>
  <w:style w:type="paragraph" w:styleId="ListParagraph">
    <w:name w:val="List Paragraph"/>
    <w:basedOn w:val="Normal"/>
    <w:uiPriority w:val="34"/>
    <w:qFormat/>
    <w:rsid w:val="004F7CC3"/>
    <w:pPr>
      <w:ind w:left="720"/>
      <w:contextualSpacing/>
    </w:pPr>
  </w:style>
  <w:style w:type="character" w:customStyle="1" w:styleId="kno-fv-vq">
    <w:name w:val="kno-fv-vq"/>
    <w:basedOn w:val="DefaultParagraphFont"/>
    <w:rsid w:val="009C742D"/>
  </w:style>
  <w:style w:type="table" w:styleId="LightShading-Accent6">
    <w:name w:val="Light Shading Accent 6"/>
    <w:basedOn w:val="TableNormal"/>
    <w:uiPriority w:val="60"/>
    <w:rsid w:val="002864A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Strong">
    <w:name w:val="Strong"/>
    <w:basedOn w:val="DefaultParagraphFont"/>
    <w:uiPriority w:val="22"/>
    <w:qFormat/>
    <w:rsid w:val="002D5F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40E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0E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4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60CCE"/>
    <w:rPr>
      <w:color w:val="0000FF"/>
      <w:u w:val="single"/>
    </w:rPr>
  </w:style>
  <w:style w:type="character" w:customStyle="1" w:styleId="bday">
    <w:name w:val="bday"/>
    <w:basedOn w:val="DefaultParagraphFont"/>
    <w:rsid w:val="00D03947"/>
  </w:style>
  <w:style w:type="paragraph" w:styleId="ListParagraph">
    <w:name w:val="List Paragraph"/>
    <w:basedOn w:val="Normal"/>
    <w:uiPriority w:val="34"/>
    <w:qFormat/>
    <w:rsid w:val="004F7CC3"/>
    <w:pPr>
      <w:ind w:left="720"/>
      <w:contextualSpacing/>
    </w:pPr>
  </w:style>
  <w:style w:type="character" w:customStyle="1" w:styleId="kno-fv-vq">
    <w:name w:val="kno-fv-vq"/>
    <w:basedOn w:val="DefaultParagraphFont"/>
    <w:rsid w:val="009C742D"/>
  </w:style>
  <w:style w:type="table" w:styleId="LightShading-Accent6">
    <w:name w:val="Light Shading Accent 6"/>
    <w:basedOn w:val="TableNormal"/>
    <w:uiPriority w:val="60"/>
    <w:rsid w:val="002864A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Strong">
    <w:name w:val="Strong"/>
    <w:basedOn w:val="DefaultParagraphFont"/>
    <w:uiPriority w:val="22"/>
    <w:qFormat/>
    <w:rsid w:val="002D5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3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2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Katy_Gallagh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</dc:creator>
  <cp:lastModifiedBy>Luke</cp:lastModifiedBy>
  <cp:revision>1</cp:revision>
  <dcterms:created xsi:type="dcterms:W3CDTF">2013-02-23T23:40:00Z</dcterms:created>
  <dcterms:modified xsi:type="dcterms:W3CDTF">2013-02-24T03:23:00Z</dcterms:modified>
</cp:coreProperties>
</file>